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D3524C">
        <w:rPr>
          <w:rFonts w:ascii="Times New Roman" w:hAnsi="Times New Roman" w:cs="Times New Roman"/>
          <w:b/>
          <w:sz w:val="24"/>
          <w:szCs w:val="24"/>
        </w:rPr>
        <w:t>Саба</w:t>
      </w:r>
      <w:proofErr w:type="spellEnd"/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D3524C">
        <w:rPr>
          <w:rFonts w:ascii="Times New Roman" w:hAnsi="Times New Roman" w:cs="Times New Roman"/>
          <w:b/>
          <w:sz w:val="24"/>
          <w:szCs w:val="24"/>
        </w:rPr>
        <w:t xml:space="preserve"> / Урок:  № 32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24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3524C">
        <w:rPr>
          <w:rFonts w:ascii="Times New Roman" w:hAnsi="Times New Roman" w:cs="Times New Roman"/>
          <w:b/>
          <w:sz w:val="24"/>
          <w:szCs w:val="24"/>
        </w:rPr>
        <w:t xml:space="preserve">үн / Дата: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524C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D3524C">
        <w:rPr>
          <w:rFonts w:ascii="Times New Roman" w:hAnsi="Times New Roman" w:cs="Times New Roman"/>
          <w:b/>
          <w:sz w:val="24"/>
          <w:szCs w:val="24"/>
        </w:rPr>
        <w:t xml:space="preserve"> / Класс: 7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24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proofErr w:type="spellStart"/>
      <w:r w:rsidRPr="00D3524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3524C">
        <w:rPr>
          <w:rFonts w:ascii="Times New Roman" w:hAnsi="Times New Roman" w:cs="Times New Roman"/>
          <w:b/>
          <w:sz w:val="24"/>
          <w:szCs w:val="24"/>
        </w:rPr>
        <w:t xml:space="preserve"> / Предмет: География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3524C">
        <w:rPr>
          <w:rFonts w:ascii="Times New Roman" w:hAnsi="Times New Roman" w:cs="Times New Roman"/>
          <w:b/>
          <w:sz w:val="24"/>
          <w:szCs w:val="24"/>
        </w:rPr>
        <w:t>Та</w:t>
      </w:r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D3524C">
        <w:rPr>
          <w:rFonts w:ascii="Times New Roman" w:hAnsi="Times New Roman" w:cs="Times New Roman"/>
          <w:b/>
          <w:sz w:val="24"/>
          <w:szCs w:val="24"/>
        </w:rPr>
        <w:t>ыры</w:t>
      </w:r>
      <w:proofErr w:type="spellEnd"/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бы / </w:t>
      </w:r>
      <w:r w:rsidRPr="00D3524C">
        <w:rPr>
          <w:rFonts w:ascii="Times New Roman" w:hAnsi="Times New Roman" w:cs="Times New Roman"/>
          <w:b/>
          <w:sz w:val="24"/>
          <w:szCs w:val="24"/>
        </w:rPr>
        <w:t>Тема:</w:t>
      </w:r>
      <w:r w:rsidRPr="00D3524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3524C">
        <w:rPr>
          <w:rFonts w:ascii="Times New Roman" w:hAnsi="Times New Roman" w:cs="Times New Roman"/>
          <w:sz w:val="24"/>
          <w:szCs w:val="24"/>
          <w:lang w:val="kk-KZ"/>
        </w:rPr>
        <w:t>Внутренние воды</w:t>
      </w:r>
    </w:p>
    <w:p w:rsidR="00622B83" w:rsidRPr="00D3524C" w:rsidRDefault="00622B83" w:rsidP="00622B83">
      <w:pPr>
        <w:spacing w:after="0" w:line="240" w:lineRule="auto"/>
        <w:rPr>
          <w:sz w:val="24"/>
          <w:szCs w:val="24"/>
        </w:rPr>
      </w:pPr>
      <w:r w:rsidRPr="00D3524C">
        <w:rPr>
          <w:rFonts w:ascii="Times New Roman" w:hAnsi="Times New Roman" w:cs="Times New Roman"/>
          <w:b/>
          <w:sz w:val="24"/>
          <w:szCs w:val="24"/>
        </w:rPr>
        <w:t>О</w:t>
      </w:r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D3524C">
        <w:rPr>
          <w:rFonts w:ascii="Times New Roman" w:hAnsi="Times New Roman" w:cs="Times New Roman"/>
          <w:b/>
          <w:sz w:val="24"/>
          <w:szCs w:val="24"/>
        </w:rPr>
        <w:t>ыту</w:t>
      </w:r>
      <w:proofErr w:type="spellEnd"/>
      <w:r w:rsidRPr="00D3524C">
        <w:rPr>
          <w:rFonts w:ascii="Times New Roman" w:hAnsi="Times New Roman" w:cs="Times New Roman"/>
          <w:b/>
          <w:sz w:val="24"/>
          <w:szCs w:val="24"/>
        </w:rPr>
        <w:t xml:space="preserve"> мен т</w:t>
      </w:r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proofErr w:type="spellStart"/>
      <w:r w:rsidRPr="00D3524C">
        <w:rPr>
          <w:rFonts w:ascii="Times New Roman" w:hAnsi="Times New Roman" w:cs="Times New Roman"/>
          <w:b/>
          <w:sz w:val="24"/>
          <w:szCs w:val="24"/>
        </w:rPr>
        <w:t>рбиелеуд</w:t>
      </w:r>
      <w:proofErr w:type="spellEnd"/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  <w:r w:rsidRPr="00D35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мақсаттары / </w:t>
      </w:r>
      <w:r w:rsidRPr="00D3524C">
        <w:rPr>
          <w:rFonts w:ascii="Times New Roman" w:hAnsi="Times New Roman" w:cs="Times New Roman"/>
          <w:b/>
          <w:sz w:val="24"/>
          <w:szCs w:val="24"/>
        </w:rPr>
        <w:t>Учебно-воспитательные цели:</w:t>
      </w:r>
      <w:r w:rsidRPr="00D3524C">
        <w:rPr>
          <w:sz w:val="24"/>
          <w:szCs w:val="24"/>
        </w:rPr>
        <w:t xml:space="preserve"> 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Сформировать представление об общих особенностях внутренних вод Евразии. Познакомить с крупнейшими реками, озерами, болотами  материка. Показать наличие  современного оледенения и многолетней мерзлоты. Определить  значение внутренних вод в хозяйственной жизни человека 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 природе.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Умение работать с картой, контурной картой, описывать реки с опорой на знания о климате, определить причинно-следственные связи. 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основ нравственной, экологической, коммуникативной культуры, учебного  трудолюбия, интереса к предмету.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Қолданатын әдістер, көрнекіліктер / </w:t>
      </w:r>
      <w:r w:rsidRPr="00D3524C">
        <w:rPr>
          <w:rFonts w:ascii="Times New Roman" w:hAnsi="Times New Roman" w:cs="Times New Roman"/>
          <w:b/>
          <w:sz w:val="24"/>
          <w:szCs w:val="24"/>
        </w:rPr>
        <w:t>Оборудование, наглядные пособия:</w:t>
      </w:r>
      <w:r w:rsidRPr="00D35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24C">
        <w:rPr>
          <w:rFonts w:ascii="Times New Roman" w:hAnsi="Times New Roman" w:cs="Times New Roman"/>
          <w:sz w:val="24"/>
          <w:szCs w:val="24"/>
        </w:rPr>
        <w:t xml:space="preserve">Физическая карта Евразии.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түрi / Тип урока:  </w:t>
      </w:r>
      <w:r w:rsidRPr="00D3524C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2B83" w:rsidRPr="00D3524C" w:rsidRDefault="00622B83" w:rsidP="00622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622B83" w:rsidRPr="00D3524C" w:rsidRDefault="00622B83" w:rsidP="00622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4C">
        <w:rPr>
          <w:rFonts w:ascii="Times New Roman" w:hAnsi="Times New Roman" w:cs="Times New Roman"/>
          <w:b/>
          <w:sz w:val="24"/>
          <w:szCs w:val="24"/>
        </w:rPr>
        <w:t xml:space="preserve">Ход урока: 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2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524C">
        <w:rPr>
          <w:rFonts w:ascii="Times New Roman" w:hAnsi="Times New Roman" w:cs="Times New Roman"/>
          <w:b/>
          <w:sz w:val="24"/>
          <w:szCs w:val="24"/>
        </w:rPr>
        <w:t>. Орг.момент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524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3524C">
        <w:rPr>
          <w:rFonts w:ascii="Times New Roman" w:hAnsi="Times New Roman" w:cs="Times New Roman"/>
          <w:b/>
          <w:sz w:val="24"/>
          <w:szCs w:val="24"/>
        </w:rPr>
        <w:t xml:space="preserve">. Проверка ЗУН: </w:t>
      </w:r>
      <w:r w:rsidRPr="00D3524C">
        <w:rPr>
          <w:rFonts w:ascii="Times New Roman" w:hAnsi="Times New Roman" w:cs="Times New Roman"/>
          <w:sz w:val="24"/>
          <w:szCs w:val="24"/>
          <w:lang w:val="kk-KZ"/>
        </w:rPr>
        <w:t xml:space="preserve">Климат. Климатические пояса. Анализ практической работы.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524C">
        <w:rPr>
          <w:rFonts w:ascii="Times New Roman" w:hAnsi="Times New Roman" w:cs="Times New Roman"/>
          <w:sz w:val="24"/>
          <w:szCs w:val="24"/>
        </w:rPr>
        <w:t xml:space="preserve">- </w:t>
      </w:r>
      <w:r w:rsidRPr="00D3524C">
        <w:rPr>
          <w:rFonts w:ascii="Times New Roman" w:hAnsi="Times New Roman" w:cs="Times New Roman"/>
          <w:iCs/>
          <w:sz w:val="24"/>
          <w:szCs w:val="24"/>
        </w:rPr>
        <w:t>выяснение степени усвоения учащимися заданного учебного материала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524C">
        <w:rPr>
          <w:rFonts w:ascii="Times New Roman" w:hAnsi="Times New Roman" w:cs="Times New Roman"/>
          <w:iCs/>
          <w:sz w:val="24"/>
          <w:szCs w:val="24"/>
        </w:rPr>
        <w:t>- определение типичных недостатков в знаниях и способах деятельности учащихся и причин их появления.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524C">
        <w:rPr>
          <w:rFonts w:ascii="Times New Roman" w:hAnsi="Times New Roman" w:cs="Times New Roman"/>
          <w:iCs/>
          <w:sz w:val="24"/>
          <w:szCs w:val="24"/>
        </w:rPr>
        <w:t xml:space="preserve">Повторение номенклатуры.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24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524C">
        <w:rPr>
          <w:rFonts w:ascii="Times New Roman" w:hAnsi="Times New Roman" w:cs="Times New Roman"/>
          <w:b/>
          <w:sz w:val="24"/>
          <w:szCs w:val="24"/>
        </w:rPr>
        <w:t xml:space="preserve">. Новая тема.  </w:t>
      </w:r>
    </w:p>
    <w:p w:rsidR="00622B83" w:rsidRPr="00D3524C" w:rsidRDefault="00622B83" w:rsidP="00622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Вводное слово учителя о значении внутренних вод. План описания реки. Одновременно ученики вспоминают части реки, её основные характеристики.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24C">
        <w:rPr>
          <w:rFonts w:ascii="Times New Roman" w:hAnsi="Times New Roman" w:cs="Times New Roman"/>
          <w:sz w:val="24"/>
          <w:szCs w:val="24"/>
        </w:rPr>
        <w:t xml:space="preserve">Разбирается пример описания реки по плану.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52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3524C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D3524C">
        <w:rPr>
          <w:rFonts w:ascii="Times New Roman" w:hAnsi="Times New Roman" w:cs="Times New Roman"/>
          <w:sz w:val="24"/>
          <w:szCs w:val="24"/>
        </w:rPr>
        <w:t xml:space="preserve"> Географическое положение: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24C">
        <w:rPr>
          <w:rFonts w:ascii="Times New Roman" w:hAnsi="Times New Roman" w:cs="Times New Roman"/>
          <w:sz w:val="24"/>
          <w:szCs w:val="24"/>
        </w:rPr>
        <w:t>- исток (координаты)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24C">
        <w:rPr>
          <w:rFonts w:ascii="Times New Roman" w:hAnsi="Times New Roman" w:cs="Times New Roman"/>
          <w:sz w:val="24"/>
          <w:szCs w:val="24"/>
        </w:rPr>
        <w:t>- устье (куда впадает), к какому бассейну относится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2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524C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D3524C">
        <w:rPr>
          <w:rFonts w:ascii="Times New Roman" w:hAnsi="Times New Roman" w:cs="Times New Roman"/>
          <w:sz w:val="24"/>
          <w:szCs w:val="24"/>
        </w:rPr>
        <w:t xml:space="preserve"> географический </w:t>
      </w:r>
      <w:proofErr w:type="gramStart"/>
      <w:r w:rsidRPr="00D3524C">
        <w:rPr>
          <w:rFonts w:ascii="Times New Roman" w:hAnsi="Times New Roman" w:cs="Times New Roman"/>
          <w:sz w:val="24"/>
          <w:szCs w:val="24"/>
        </w:rPr>
        <w:t>регион</w:t>
      </w:r>
      <w:proofErr w:type="gramEnd"/>
      <w:r w:rsidRPr="00D3524C">
        <w:rPr>
          <w:rFonts w:ascii="Times New Roman" w:hAnsi="Times New Roman" w:cs="Times New Roman"/>
          <w:sz w:val="24"/>
          <w:szCs w:val="24"/>
        </w:rPr>
        <w:t xml:space="preserve"> по которому протекает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3524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3524C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D3524C">
        <w:rPr>
          <w:rFonts w:ascii="Times New Roman" w:hAnsi="Times New Roman" w:cs="Times New Roman"/>
          <w:sz w:val="24"/>
          <w:szCs w:val="24"/>
        </w:rPr>
        <w:t xml:space="preserve"> Общее направление </w:t>
      </w:r>
      <w:r w:rsidRPr="00D35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52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524C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D3524C">
        <w:rPr>
          <w:rFonts w:ascii="Times New Roman" w:hAnsi="Times New Roman" w:cs="Times New Roman"/>
          <w:sz w:val="24"/>
          <w:szCs w:val="24"/>
        </w:rPr>
        <w:t xml:space="preserve"> Длина (определить по карте с помощью курвиметра).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24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3524C">
        <w:rPr>
          <w:rFonts w:ascii="Times New Roman" w:hAnsi="Times New Roman" w:cs="Times New Roman"/>
          <w:sz w:val="24"/>
          <w:szCs w:val="24"/>
        </w:rPr>
        <w:t>\</w:t>
      </w:r>
      <w:proofErr w:type="spellEnd"/>
      <w:r w:rsidRPr="00D3524C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D3524C">
        <w:rPr>
          <w:rFonts w:ascii="Times New Roman" w:hAnsi="Times New Roman" w:cs="Times New Roman"/>
          <w:sz w:val="24"/>
          <w:szCs w:val="24"/>
        </w:rPr>
        <w:t xml:space="preserve">ерез какие страны протекает </w:t>
      </w:r>
    </w:p>
    <w:p w:rsidR="00622B83" w:rsidRPr="00D3524C" w:rsidRDefault="00622B83" w:rsidP="00622B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22B83" w:rsidRPr="00D3524C" w:rsidRDefault="00622B83" w:rsidP="00622B83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в группах или парах. Учитель предлагает учащимся самим определить реки бассейнов материка Евразия.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Карточки с заданиями: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Карточка №1: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Какие реки относятся к бассейну С.Л.Океана, покажите, опишите реку Лену по плану.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Карточка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№2: 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реки относятся к бассейну Атлантического океана, покажите, опишите реку Дунай по плану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Карточка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№3: 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Какие реки относятся к бассейну Тихого океана, покажите, опишите реку Янцзы по плану.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Карточка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№4: 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Какие реки относятся к бассейну Индийского океана, покажите, опишите реку Ганг по плану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Карточка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№5: 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Какие реки относятся  к бассейну внутреннего стока, покажите, опишите реку Волга по плану.</w:t>
      </w:r>
    </w:p>
    <w:p w:rsidR="00622B83" w:rsidRPr="00D3524C" w:rsidRDefault="00622B83" w:rsidP="00622B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Карточка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№6: Индивидуальное задание. 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Определите типы питания рек (каждая команда свои реки)</w:t>
      </w:r>
    </w:p>
    <w:tbl>
      <w:tblPr>
        <w:tblW w:w="7275" w:type="dxa"/>
        <w:tblCellMar>
          <w:left w:w="0" w:type="dxa"/>
          <w:right w:w="0" w:type="dxa"/>
        </w:tblCellMar>
        <w:tblLook w:val="04A0"/>
      </w:tblPr>
      <w:tblGrid>
        <w:gridCol w:w="1463"/>
        <w:gridCol w:w="1134"/>
        <w:gridCol w:w="992"/>
        <w:gridCol w:w="1276"/>
        <w:gridCol w:w="850"/>
        <w:gridCol w:w="709"/>
        <w:gridCol w:w="851"/>
      </w:tblGrid>
      <w:tr w:rsidR="00622B83" w:rsidRPr="00D3524C" w:rsidTr="00920D54">
        <w:trPr>
          <w:trHeight w:val="292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дождевое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снеговое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ледниковое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весной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летом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зимой</w:t>
            </w:r>
          </w:p>
        </w:tc>
      </w:tr>
      <w:tr w:rsidR="00622B83" w:rsidRPr="00D3524C" w:rsidTr="00920D54">
        <w:trPr>
          <w:trHeight w:val="292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 Лена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22B83" w:rsidRPr="00D3524C" w:rsidTr="00920D54">
        <w:trPr>
          <w:trHeight w:val="292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2. Дунай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22B83" w:rsidRPr="00D3524C" w:rsidTr="00920D54">
        <w:trPr>
          <w:trHeight w:val="292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3. Хуанхэ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22B83" w:rsidRPr="00D3524C" w:rsidTr="00920D54">
        <w:trPr>
          <w:trHeight w:val="292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4. Ганг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</w:tr>
      <w:tr w:rsidR="00622B83" w:rsidRPr="00D3524C" w:rsidTr="00920D54">
        <w:trPr>
          <w:trHeight w:val="292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5. Амударья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3524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2B83" w:rsidRPr="00D3524C" w:rsidRDefault="00622B83" w:rsidP="0092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 </w:t>
      </w:r>
      <w:proofErr w:type="spellStart"/>
      <w:r w:rsidRPr="00D352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Физминутка</w:t>
      </w:r>
      <w:proofErr w:type="spellEnd"/>
      <w:r w:rsidRPr="00D352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.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Загадки о реках.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Учитель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Озера Евразии многочисленны и разнообразны по происхождению, размерам и водному 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режиму. Подобно рекам, по территории материка они размещаются неравномерно.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Вопросы: В какой части Евразии особенно велика численность озёр? </w:t>
      </w:r>
      <w:proofErr w:type="gramStart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С-З)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Карточки с заданиями: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</w:t>
      </w:r>
      <w:proofErr w:type="spellStart"/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Карточка№</w:t>
      </w:r>
      <w:proofErr w:type="spellEnd"/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1: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Опишите озера  </w:t>
      </w:r>
      <w:proofErr w:type="gramStart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Каспийское</w:t>
      </w:r>
      <w:proofErr w:type="gramEnd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Байкал.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        Определите местоположение озер, их происхождение</w:t>
      </w: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чем их уникальность? </w:t>
      </w: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Карточка№2: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Опишите озера   </w:t>
      </w:r>
      <w:proofErr w:type="gramStart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Ладожское</w:t>
      </w:r>
      <w:proofErr w:type="gramEnd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Карточка№4: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Опишите озера Балхаш, Иссык-куль.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Учитель: Следующий вид внутренних вод – болота. Болото - (топь, трясина) – участки суши </w:t>
      </w:r>
      <w:proofErr w:type="gramStart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избыточным увлажнением, где растительность разлагается и превращается в торф. Встречаются  в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Евразии на севере, В Западной Сибири, на Камчатке, Полесье – это территории Белоруссии и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Украины. Бывают  </w:t>
      </w:r>
      <w:proofErr w:type="gramStart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низинные</w:t>
      </w:r>
      <w:proofErr w:type="gramEnd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в поймах рек,  образуются за счет грунтовых вод. 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Верховые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</w:t>
      </w:r>
      <w:proofErr w:type="gramStart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плоских водоразделах </w:t>
      </w:r>
      <w:proofErr w:type="gramStart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счет атмосферных осадков) и 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переходные </w:t>
      </w: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определяются по характеру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растительности</w:t>
      </w:r>
      <w:proofErr w:type="gramStart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D352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D352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( </w:t>
      </w:r>
      <w:proofErr w:type="gramStart"/>
      <w:r w:rsidRPr="00D352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</w:t>
      </w:r>
      <w:proofErr w:type="gramEnd"/>
      <w:r w:rsidRPr="00D352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опровождается показом слайдов).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  </w:t>
      </w:r>
      <w:r w:rsidRPr="00D352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Учитель: рассказ о многолетней мерзлоте. Слайды о находках мамонтов.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D3524C">
        <w:rPr>
          <w:rFonts w:ascii="Times New Roman" w:hAnsi="Times New Roman" w:cs="Times New Roman"/>
          <w:sz w:val="24"/>
          <w:szCs w:val="24"/>
        </w:rPr>
        <w:t xml:space="preserve">Просмотр короткого видеофильма о крупнейших реках Евразии. </w:t>
      </w: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</w:p>
    <w:p w:rsidR="00622B83" w:rsidRPr="00D3524C" w:rsidRDefault="00622B83" w:rsidP="00622B83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Закрепление в виде кроссворда или викторины.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Река, устье которой находится в </w:t>
      </w:r>
      <w:proofErr w:type="spellStart"/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Восточно</w:t>
      </w:r>
      <w:proofErr w:type="spellEnd"/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Сибирском море.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озере организован международный российско-китайский заповедник.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Река бассейна Охотского моря.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этим притоком река становится второй по длине в Евразии.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Приток Амура.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Река в пустынях Месопотамии, бассейн Индийского океана.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Французская река.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</w:t>
      </w: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с. </w:t>
      </w:r>
      <w:proofErr w:type="spellStart"/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spellEnd"/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 35</w:t>
      </w: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в.д.  </w:t>
      </w:r>
      <w:proofErr w:type="spellStart"/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Беломорско-Балтийский</w:t>
      </w:r>
      <w:proofErr w:type="spellEnd"/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канал соединяет его с Белым морем.</w:t>
      </w:r>
    </w:p>
    <w:p w:rsidR="00622B83" w:rsidRPr="00D3524C" w:rsidRDefault="00622B83" w:rsidP="00622B8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Река внутреннего стока, питающая Аральское море-озеро.</w:t>
      </w:r>
    </w:p>
    <w:p w:rsidR="00622B83" w:rsidRPr="00D3524C" w:rsidRDefault="00622B83" w:rsidP="00622B83">
      <w:pPr>
        <w:spacing w:after="0" w:line="240" w:lineRule="auto"/>
        <w:ind w:left="375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D3524C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Итоги, выводы. </w:t>
      </w:r>
    </w:p>
    <w:p w:rsidR="00622B83" w:rsidRPr="00D3524C" w:rsidRDefault="00622B83" w:rsidP="00622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2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 беру / </w:t>
      </w:r>
      <w:r w:rsidRPr="00D3524C">
        <w:rPr>
          <w:rFonts w:ascii="Times New Roman" w:hAnsi="Times New Roman" w:cs="Times New Roman"/>
          <w:b/>
          <w:sz w:val="24"/>
          <w:szCs w:val="24"/>
        </w:rPr>
        <w:t>Задание на дом: пр.20.</w:t>
      </w:r>
    </w:p>
    <w:p w:rsidR="00622B83" w:rsidRDefault="00622B83" w:rsidP="00622B83">
      <w:pPr>
        <w:spacing w:after="0"/>
      </w:pPr>
    </w:p>
    <w:p w:rsidR="00BD09DE" w:rsidRDefault="00BD09DE"/>
    <w:sectPr w:rsidR="00BD09DE" w:rsidSect="00BD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D45"/>
    <w:multiLevelType w:val="multilevel"/>
    <w:tmpl w:val="EF68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2B83"/>
    <w:rsid w:val="00622B83"/>
    <w:rsid w:val="00731996"/>
    <w:rsid w:val="00BD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2017-02-03T14:02:00Z</dcterms:created>
  <dcterms:modified xsi:type="dcterms:W3CDTF">2017-02-03T14:02:00Z</dcterms:modified>
</cp:coreProperties>
</file>